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Программе государственных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 бесплатного оказания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 медицинской помощи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Республики Бурятия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1A0E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A0E9E">
        <w:rPr>
          <w:rFonts w:ascii="Times New Roman" w:hAnsi="Times New Roman" w:cs="Times New Roman"/>
          <w:sz w:val="28"/>
          <w:szCs w:val="28"/>
        </w:rPr>
        <w:t>Таблица 1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E9E">
        <w:rPr>
          <w:rFonts w:ascii="Times New Roman" w:hAnsi="Times New Roman" w:cs="Times New Roman"/>
          <w:b/>
          <w:bCs/>
          <w:sz w:val="28"/>
          <w:szCs w:val="28"/>
        </w:rPr>
        <w:t>УТВЕРЖДЕННАЯ СТОИМОСТЬ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E9E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Территориальной программы государственных гарантий бесплатного 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E9E">
        <w:rPr>
          <w:rFonts w:ascii="Times New Roman" w:hAnsi="Times New Roman" w:cs="Times New Roman"/>
          <w:b/>
          <w:bCs/>
          <w:sz w:val="28"/>
          <w:szCs w:val="28"/>
        </w:rPr>
        <w:t xml:space="preserve">оказания гражданам Республики Бурятия медицинской помощи </w:t>
      </w:r>
    </w:p>
    <w:p w:rsidR="001A0E9E" w:rsidRPr="001A0E9E" w:rsidRDefault="001A0E9E" w:rsidP="001A0E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E9E">
        <w:rPr>
          <w:rFonts w:ascii="Times New Roman" w:hAnsi="Times New Roman" w:cs="Times New Roman"/>
          <w:b/>
          <w:bCs/>
          <w:sz w:val="28"/>
          <w:szCs w:val="28"/>
        </w:rPr>
        <w:t>по условиям ее оказания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A0E9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02EA8" w:rsidRDefault="00C02EA8">
      <w:pPr>
        <w:pStyle w:val="ConsPlusNormal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20" w:firstRow="1" w:lastRow="0" w:firstColumn="0" w:lastColumn="0" w:noHBand="1" w:noVBand="1"/>
      </w:tblPr>
      <w:tblGrid>
        <w:gridCol w:w="3890"/>
        <w:gridCol w:w="850"/>
        <w:gridCol w:w="1559"/>
        <w:gridCol w:w="1560"/>
        <w:gridCol w:w="1559"/>
        <w:gridCol w:w="1276"/>
        <w:gridCol w:w="992"/>
        <w:gridCol w:w="1417"/>
        <w:gridCol w:w="1276"/>
        <w:gridCol w:w="851"/>
      </w:tblGrid>
      <w:tr w:rsidR="00C02EA8" w:rsidRPr="0097620C" w:rsidTr="0097620C">
        <w:trPr>
          <w:tblHeader/>
        </w:trPr>
        <w:tc>
          <w:tcPr>
            <w:tcW w:w="3890" w:type="dxa"/>
            <w:vMerge w:val="restart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Виды и условия оказания медицинской помощи</w:t>
            </w:r>
          </w:p>
        </w:tc>
        <w:tc>
          <w:tcPr>
            <w:tcW w:w="850" w:type="dxa"/>
            <w:vMerge w:val="restart"/>
          </w:tcPr>
          <w:p w:rsidR="00C02EA8" w:rsidRPr="0097620C" w:rsidRDefault="009762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C02EA8"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1559" w:type="dxa"/>
            <w:vMerge w:val="restart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559" w:type="dxa"/>
            <w:vMerge w:val="restart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268" w:type="dxa"/>
            <w:gridSpan w:val="2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Подушевые</w:t>
            </w:r>
            <w:proofErr w:type="spellEnd"/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3544" w:type="dxa"/>
            <w:gridSpan w:val="3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C02EA8" w:rsidRPr="0097620C" w:rsidTr="0097620C">
        <w:trPr>
          <w:tblHeader/>
        </w:trPr>
        <w:tc>
          <w:tcPr>
            <w:tcW w:w="3890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2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Merge w:val="restart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в % к итогу</w:t>
            </w:r>
          </w:p>
        </w:tc>
      </w:tr>
      <w:tr w:rsidR="00C02EA8" w:rsidRPr="0097620C" w:rsidTr="0097620C">
        <w:trPr>
          <w:tblHeader/>
        </w:trPr>
        <w:tc>
          <w:tcPr>
            <w:tcW w:w="3890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за счет средств бюджета Республики Бурятия</w:t>
            </w:r>
          </w:p>
        </w:tc>
        <w:tc>
          <w:tcPr>
            <w:tcW w:w="992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за счет средств ОМС</w:t>
            </w:r>
          </w:p>
        </w:tc>
        <w:tc>
          <w:tcPr>
            <w:tcW w:w="1417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за счет средств бюджета Республики Бурятия</w:t>
            </w:r>
          </w:p>
        </w:tc>
        <w:tc>
          <w:tcPr>
            <w:tcW w:w="1276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20C">
              <w:rPr>
                <w:rFonts w:ascii="Times New Roman" w:hAnsi="Times New Roman" w:cs="Times New Roman"/>
                <w:b/>
                <w:sz w:val="20"/>
                <w:szCs w:val="20"/>
              </w:rPr>
              <w:t>за счет средств ОМС</w:t>
            </w:r>
          </w:p>
        </w:tc>
        <w:tc>
          <w:tcPr>
            <w:tcW w:w="851" w:type="dxa"/>
            <w:vMerge/>
          </w:tcPr>
          <w:p w:rsidR="00C02EA8" w:rsidRPr="0097620C" w:rsidRDefault="00C02EA8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2EA8" w:rsidRPr="001A0E9E" w:rsidTr="0097620C">
        <w:trPr>
          <w:tblHeader/>
        </w:trPr>
        <w:tc>
          <w:tcPr>
            <w:tcW w:w="3890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02EA8" w:rsidRPr="0097620C" w:rsidRDefault="00C02E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20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I. Медицинская помощь, предоставляемая за счет консолидированного бюджета Республики Бурятия, в том числе: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CE5DD2" w:rsidRDefault="00B473FF" w:rsidP="00096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5DD2">
              <w:rPr>
                <w:rFonts w:ascii="Times New Roman" w:hAnsi="Times New Roman" w:cs="Times New Roman"/>
              </w:rPr>
              <w:t>6</w:t>
            </w:r>
            <w:r w:rsidR="0009697E" w:rsidRPr="00CE5DD2">
              <w:rPr>
                <w:rFonts w:ascii="Times New Roman" w:hAnsi="Times New Roman" w:cs="Times New Roman"/>
              </w:rPr>
              <w:t xml:space="preserve"> 4</w:t>
            </w:r>
            <w:r w:rsidRPr="00CE5DD2">
              <w:rPr>
                <w:rFonts w:ascii="Times New Roman" w:hAnsi="Times New Roman" w:cs="Times New Roman"/>
              </w:rPr>
              <w:t>0</w:t>
            </w:r>
            <w:r w:rsidR="0009697E" w:rsidRPr="00CE5DD2">
              <w:rPr>
                <w:rFonts w:ascii="Times New Roman" w:hAnsi="Times New Roman" w:cs="Times New Roman"/>
              </w:rPr>
              <w:t>8</w:t>
            </w:r>
            <w:r w:rsidRPr="00CE5DD2">
              <w:rPr>
                <w:rFonts w:ascii="Times New Roman" w:hAnsi="Times New Roman" w:cs="Times New Roman"/>
              </w:rPr>
              <w:t>,</w:t>
            </w:r>
            <w:r w:rsidR="0009697E" w:rsidRPr="00CE5D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B473FF" w:rsidRPr="00CE5DD2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5DD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B473FF" w:rsidRPr="00CE5DD2" w:rsidRDefault="0009697E" w:rsidP="00096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5DD2">
              <w:rPr>
                <w:rFonts w:ascii="Times New Roman" w:hAnsi="Times New Roman" w:cs="Times New Roman"/>
              </w:rPr>
              <w:t>6 246 001,4</w:t>
            </w:r>
          </w:p>
        </w:tc>
        <w:tc>
          <w:tcPr>
            <w:tcW w:w="1276" w:type="dxa"/>
          </w:tcPr>
          <w:p w:rsidR="00B473FF" w:rsidRPr="00CE5DD2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5DD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B473FF" w:rsidRPr="00CE5DD2" w:rsidRDefault="00C96506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5DD2">
              <w:rPr>
                <w:rFonts w:ascii="Times New Roman" w:hAnsi="Times New Roman" w:cs="Times New Roman"/>
              </w:rPr>
              <w:t>19,8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1. Скорая медицинская помощь, включая скорую специализированную медицинскую помощь, не входящая в территориальную программу ОМС, в том числе: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1560" w:type="dxa"/>
          </w:tcPr>
          <w:p w:rsidR="00C02EA8" w:rsidRPr="00CE5DD2" w:rsidRDefault="00C02EA8" w:rsidP="00861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861306" w:rsidRPr="00CE5DD2">
              <w:rPr>
                <w:rFonts w:ascii="Times New Roman" w:hAnsi="Times New Roman" w:cs="Times New Roman"/>
                <w:sz w:val="24"/>
                <w:szCs w:val="24"/>
              </w:rPr>
              <w:t>8931</w:t>
            </w:r>
          </w:p>
        </w:tc>
        <w:tc>
          <w:tcPr>
            <w:tcW w:w="1559" w:type="dxa"/>
          </w:tcPr>
          <w:p w:rsidR="00C02EA8" w:rsidRPr="00CE5DD2" w:rsidRDefault="00C02EA8" w:rsidP="00861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306" w:rsidRPr="00CE5DD2">
              <w:rPr>
                <w:rFonts w:ascii="Times New Roman" w:hAnsi="Times New Roman" w:cs="Times New Roman"/>
                <w:sz w:val="24"/>
                <w:szCs w:val="24"/>
              </w:rPr>
              <w:t>2 651,7</w:t>
            </w:r>
          </w:p>
        </w:tc>
        <w:tc>
          <w:tcPr>
            <w:tcW w:w="1276" w:type="dxa"/>
          </w:tcPr>
          <w:p w:rsidR="00C02EA8" w:rsidRPr="00CE5DD2" w:rsidRDefault="00861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C02EA8" w:rsidP="008613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306" w:rsidRPr="00CE5DD2">
              <w:rPr>
                <w:rFonts w:ascii="Times New Roman" w:hAnsi="Times New Roman" w:cs="Times New Roman"/>
                <w:sz w:val="24"/>
                <w:szCs w:val="24"/>
              </w:rPr>
              <w:t>10 120,23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1560" w:type="dxa"/>
          </w:tcPr>
          <w:p w:rsidR="00C02EA8" w:rsidRPr="00CE5DD2" w:rsidRDefault="00C02EA8" w:rsidP="00410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410845" w:rsidRPr="00CE5DD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C02EA8" w:rsidRPr="00CE5DD2" w:rsidRDefault="00C02EA8" w:rsidP="00410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0845" w:rsidRPr="00CE5DD2">
              <w:rPr>
                <w:rFonts w:ascii="Times New Roman" w:hAnsi="Times New Roman" w:cs="Times New Roman"/>
                <w:sz w:val="24"/>
                <w:szCs w:val="24"/>
              </w:rPr>
              <w:t> 977,6</w:t>
            </w:r>
          </w:p>
        </w:tc>
        <w:tc>
          <w:tcPr>
            <w:tcW w:w="1276" w:type="dxa"/>
          </w:tcPr>
          <w:p w:rsidR="00C02EA8" w:rsidRPr="00CE5DD2" w:rsidRDefault="00410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410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39 810,7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 при санитарно-авиационной эвакуации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1560" w:type="dxa"/>
          </w:tcPr>
          <w:p w:rsidR="00C02EA8" w:rsidRPr="00CE5DD2" w:rsidRDefault="00C02EA8" w:rsidP="00410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0,000071</w:t>
            </w:r>
            <w:r w:rsidR="00410845" w:rsidRPr="00CE5DD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C02EA8" w:rsidRPr="00CE5DD2" w:rsidRDefault="00DD3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155 180,4</w:t>
            </w:r>
          </w:p>
        </w:tc>
        <w:tc>
          <w:tcPr>
            <w:tcW w:w="1276" w:type="dxa"/>
          </w:tcPr>
          <w:p w:rsidR="00C02EA8" w:rsidRPr="00CE5DD2" w:rsidRDefault="00DD3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A8" w:rsidRPr="00CE5DD2" w:rsidRDefault="00DD3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10 862,</w:t>
            </w:r>
            <w:r w:rsidR="00DA1B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 Первичная медико-санитарная помощь, предоставляемая: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 В амбулаторных условиях: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2.1.1. С профилактической и иными целями, в том числе: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C02EA8" w:rsidRPr="004A0A31" w:rsidRDefault="00C02EA8" w:rsidP="00490A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31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1559" w:type="dxa"/>
          </w:tcPr>
          <w:p w:rsidR="00C02EA8" w:rsidRPr="004A0A31" w:rsidRDefault="00C02EA8" w:rsidP="004644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644B4" w:rsidRPr="004A0A3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4A0A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44B4" w:rsidRPr="004A0A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02EA8" w:rsidRPr="004A0A31" w:rsidRDefault="00C02EA8" w:rsidP="00E761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3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76179" w:rsidRPr="004A0A31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992" w:type="dxa"/>
          </w:tcPr>
          <w:p w:rsidR="00C02EA8" w:rsidRPr="004A0A31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3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4A0A31" w:rsidRDefault="00C02EA8" w:rsidP="004771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7163" w:rsidRPr="004A0A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577D" w:rsidRPr="004A0A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7163" w:rsidRPr="004A0A31">
              <w:rPr>
                <w:rFonts w:ascii="Times New Roman" w:hAnsi="Times New Roman" w:cs="Times New Roman"/>
                <w:sz w:val="24"/>
                <w:szCs w:val="24"/>
              </w:rPr>
              <w:t> 915,6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07.1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2.1.2. В связи с заболеваниями - обращений, в том числе: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560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559" w:type="dxa"/>
          </w:tcPr>
          <w:p w:rsidR="00C02EA8" w:rsidRPr="00CE5DD2" w:rsidRDefault="00C02EA8" w:rsidP="00962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776E" w:rsidRPr="00CE5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32D" w:rsidRPr="00CE5DD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96232D" w:rsidRPr="00CE5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02EA8" w:rsidRPr="00CE5DD2" w:rsidRDefault="00C02EA8" w:rsidP="009623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232D" w:rsidRPr="00CE5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D47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36A">
              <w:rPr>
                <w:rFonts w:ascii="Times New Roman" w:hAnsi="Times New Roman" w:cs="Times New Roman"/>
                <w:sz w:val="24"/>
                <w:szCs w:val="24"/>
              </w:rPr>
              <w:t>312 037,6</w:t>
            </w:r>
          </w:p>
          <w:p w:rsidR="009B5FC3" w:rsidRPr="00CE5DD2" w:rsidRDefault="009B5F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560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0,00413</w:t>
            </w:r>
          </w:p>
        </w:tc>
        <w:tc>
          <w:tcPr>
            <w:tcW w:w="1559" w:type="dxa"/>
          </w:tcPr>
          <w:p w:rsidR="00C02EA8" w:rsidRPr="00CE5DD2" w:rsidRDefault="00C02EA8" w:rsidP="00D47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776E" w:rsidRPr="00CE5DD2">
              <w:rPr>
                <w:rFonts w:ascii="Times New Roman" w:hAnsi="Times New Roman" w:cs="Times New Roman"/>
                <w:sz w:val="24"/>
                <w:szCs w:val="24"/>
              </w:rPr>
              <w:t> 552,8</w:t>
            </w:r>
          </w:p>
        </w:tc>
        <w:tc>
          <w:tcPr>
            <w:tcW w:w="1276" w:type="dxa"/>
          </w:tcPr>
          <w:p w:rsidR="00C02EA8" w:rsidRPr="00CE5DD2" w:rsidRDefault="00D47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D47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10 185,8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B6DC8" w:rsidRPr="001A0E9E" w:rsidTr="0097620C">
        <w:tc>
          <w:tcPr>
            <w:tcW w:w="3890" w:type="dxa"/>
          </w:tcPr>
          <w:p w:rsidR="001B6DC8" w:rsidRPr="00CE5DD2" w:rsidRDefault="001B6DC8" w:rsidP="001B6D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при оказании медицинской помощи больным с ВИЧ-инфекцией</w:t>
            </w:r>
          </w:p>
        </w:tc>
        <w:tc>
          <w:tcPr>
            <w:tcW w:w="850" w:type="dxa"/>
            <w:vAlign w:val="center"/>
          </w:tcPr>
          <w:p w:rsidR="001B6DC8" w:rsidRPr="00CE5DD2" w:rsidRDefault="001B6DC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08.2</w:t>
            </w:r>
          </w:p>
        </w:tc>
        <w:tc>
          <w:tcPr>
            <w:tcW w:w="1559" w:type="dxa"/>
          </w:tcPr>
          <w:p w:rsidR="001B6DC8" w:rsidRPr="00CE5DD2" w:rsidRDefault="001B6D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1560" w:type="dxa"/>
          </w:tcPr>
          <w:p w:rsidR="001B6DC8" w:rsidRPr="00CE5DD2" w:rsidRDefault="001B6DC8" w:rsidP="001B6D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0,0246</w:t>
            </w:r>
            <w:r w:rsidR="00921E38" w:rsidRPr="00CE5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B6DC8" w:rsidRPr="00CE5DD2" w:rsidRDefault="00D47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5 046,8</w:t>
            </w:r>
          </w:p>
        </w:tc>
        <w:tc>
          <w:tcPr>
            <w:tcW w:w="1276" w:type="dxa"/>
          </w:tcPr>
          <w:p w:rsidR="001B6DC8" w:rsidRPr="00CE5DD2" w:rsidRDefault="00D47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124,4</w:t>
            </w:r>
          </w:p>
        </w:tc>
        <w:tc>
          <w:tcPr>
            <w:tcW w:w="992" w:type="dxa"/>
          </w:tcPr>
          <w:p w:rsidR="001B6DC8" w:rsidRPr="00CE5DD2" w:rsidRDefault="001B6D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6DC8" w:rsidRPr="00CE5DD2" w:rsidRDefault="0018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121 213,8</w:t>
            </w:r>
          </w:p>
        </w:tc>
        <w:tc>
          <w:tcPr>
            <w:tcW w:w="1276" w:type="dxa"/>
          </w:tcPr>
          <w:p w:rsidR="001B6DC8" w:rsidRPr="001A0E9E" w:rsidRDefault="001B6D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C8" w:rsidRPr="001A0E9E" w:rsidRDefault="001B6D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 В условиях дневных стационаров, в том числе: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2EA8" w:rsidRPr="00CE5DD2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09.1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2EA8" w:rsidRPr="00CE5DD2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 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559" w:type="dxa"/>
          </w:tcPr>
          <w:p w:rsidR="00C02EA8" w:rsidRPr="00CE5DD2" w:rsidRDefault="00151BB7" w:rsidP="00151B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18 750,5</w:t>
            </w:r>
          </w:p>
        </w:tc>
        <w:tc>
          <w:tcPr>
            <w:tcW w:w="1276" w:type="dxa"/>
          </w:tcPr>
          <w:p w:rsidR="00C02EA8" w:rsidRPr="00CE5DD2" w:rsidRDefault="00151B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C02EA8" w:rsidRPr="00CE5DD2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CE5DD2" w:rsidRDefault="003A69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3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E02316" w:rsidRPr="004A0A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A31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02EA8" w:rsidRPr="001A0E9E" w:rsidTr="0097620C">
        <w:tc>
          <w:tcPr>
            <w:tcW w:w="3890" w:type="dxa"/>
          </w:tcPr>
          <w:p w:rsidR="00C02EA8" w:rsidRPr="001A0E9E" w:rsidRDefault="00C02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850" w:type="dxa"/>
            <w:vAlign w:val="center"/>
          </w:tcPr>
          <w:p w:rsidR="00C02EA8" w:rsidRPr="001A0E9E" w:rsidRDefault="00C02EA8" w:rsidP="00976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C02EA8" w:rsidRPr="00523F33" w:rsidRDefault="00C02EA8" w:rsidP="00297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29749A" w:rsidRPr="00523F3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C02EA8" w:rsidRPr="00523F33" w:rsidRDefault="0029749A" w:rsidP="00010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139 057,3</w:t>
            </w:r>
          </w:p>
        </w:tc>
        <w:tc>
          <w:tcPr>
            <w:tcW w:w="1276" w:type="dxa"/>
          </w:tcPr>
          <w:p w:rsidR="00C02EA8" w:rsidRPr="00523F33" w:rsidRDefault="00C02EA8" w:rsidP="00AA3F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3F71" w:rsidRPr="00523F33"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  <w:tc>
          <w:tcPr>
            <w:tcW w:w="992" w:type="dxa"/>
          </w:tcPr>
          <w:p w:rsidR="00C02EA8" w:rsidRPr="00523F33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652F8C" w:rsidRPr="00523F33" w:rsidRDefault="00B473FF" w:rsidP="00AF7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01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2F8C" w:rsidRPr="004B0104">
              <w:rPr>
                <w:rFonts w:ascii="Times New Roman" w:hAnsi="Times New Roman" w:cs="Times New Roman"/>
                <w:sz w:val="24"/>
                <w:szCs w:val="24"/>
              </w:rPr>
              <w:t> 870 311,1</w:t>
            </w:r>
          </w:p>
        </w:tc>
        <w:tc>
          <w:tcPr>
            <w:tcW w:w="1276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02EA8" w:rsidRPr="001A0E9E" w:rsidRDefault="00C02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 В условиях дневных стационаров, в том числе: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F33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559" w:type="dxa"/>
          </w:tcPr>
          <w:p w:rsidR="00B473FF" w:rsidRPr="00523F33" w:rsidRDefault="00B473FF" w:rsidP="00E63D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F33">
              <w:rPr>
                <w:rFonts w:ascii="Times New Roman" w:hAnsi="Times New Roman" w:cs="Times New Roman"/>
              </w:rPr>
              <w:t>1</w:t>
            </w:r>
            <w:r w:rsidR="00E63DD0" w:rsidRPr="00523F33">
              <w:rPr>
                <w:rFonts w:ascii="Times New Roman" w:hAnsi="Times New Roman" w:cs="Times New Roman"/>
              </w:rPr>
              <w:t xml:space="preserve">8 </w:t>
            </w:r>
            <w:r w:rsidRPr="00523F33">
              <w:rPr>
                <w:rFonts w:ascii="Times New Roman" w:hAnsi="Times New Roman" w:cs="Times New Roman"/>
              </w:rPr>
              <w:t>75</w:t>
            </w:r>
            <w:r w:rsidR="00E63DD0" w:rsidRPr="00523F33">
              <w:rPr>
                <w:rFonts w:ascii="Times New Roman" w:hAnsi="Times New Roman" w:cs="Times New Roman"/>
              </w:rPr>
              <w:t>0</w:t>
            </w:r>
            <w:r w:rsidRPr="00523F33">
              <w:rPr>
                <w:rFonts w:ascii="Times New Roman" w:hAnsi="Times New Roman" w:cs="Times New Roman"/>
              </w:rPr>
              <w:t>,</w:t>
            </w:r>
            <w:r w:rsidR="00E63DD0" w:rsidRPr="00523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B473FF" w:rsidRPr="00523F33" w:rsidRDefault="00B473FF" w:rsidP="00E63D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F33">
              <w:rPr>
                <w:rFonts w:ascii="Times New Roman" w:hAnsi="Times New Roman" w:cs="Times New Roman"/>
              </w:rPr>
              <w:t>75</w:t>
            </w:r>
            <w:r w:rsidR="00E63DD0" w:rsidRPr="00523F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73FF" w:rsidRPr="00523F33" w:rsidRDefault="00B473FF" w:rsidP="00E63D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F33">
              <w:rPr>
                <w:rFonts w:ascii="Times New Roman" w:hAnsi="Times New Roman" w:cs="Times New Roman"/>
              </w:rPr>
              <w:t>73</w:t>
            </w:r>
            <w:r w:rsidR="00E63DD0" w:rsidRPr="00523F33">
              <w:rPr>
                <w:rFonts w:ascii="Times New Roman" w:hAnsi="Times New Roman" w:cs="Times New Roman"/>
              </w:rPr>
              <w:t> 108,2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473FF" w:rsidRPr="00523F33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 В условиях круглосуточных стационаров, в том числе: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0,0138</w:t>
            </w:r>
          </w:p>
        </w:tc>
        <w:tc>
          <w:tcPr>
            <w:tcW w:w="1559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139 057,3</w:t>
            </w:r>
          </w:p>
        </w:tc>
        <w:tc>
          <w:tcPr>
            <w:tcW w:w="1276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1919,0</w:t>
            </w:r>
          </w:p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B473FF" w:rsidP="00A454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54BA">
              <w:rPr>
                <w:rFonts w:ascii="Times New Roman" w:hAnsi="Times New Roman" w:cs="Times New Roman"/>
                <w:sz w:val="24"/>
                <w:szCs w:val="24"/>
              </w:rPr>
              <w:t> 870 311,1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473FF" w:rsidRPr="00523F33" w:rsidRDefault="00B473FF" w:rsidP="00E63D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0,0015</w:t>
            </w:r>
            <w:r w:rsidR="00E63DD0" w:rsidRPr="00523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473FF" w:rsidRPr="00523F33" w:rsidRDefault="00B473FF" w:rsidP="00E63D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E63DD0" w:rsidRPr="00523F33">
              <w:rPr>
                <w:rFonts w:ascii="Times New Roman" w:hAnsi="Times New Roman" w:cs="Times New Roman"/>
                <w:sz w:val="24"/>
                <w:szCs w:val="24"/>
              </w:rPr>
              <w:t> 635,8</w:t>
            </w:r>
          </w:p>
        </w:tc>
        <w:tc>
          <w:tcPr>
            <w:tcW w:w="1276" w:type="dxa"/>
          </w:tcPr>
          <w:p w:rsidR="00B473FF" w:rsidRPr="00523F33" w:rsidRDefault="00E63DD0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B473FF" w:rsidP="000922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92295">
              <w:rPr>
                <w:rFonts w:ascii="Times New Roman" w:hAnsi="Times New Roman" w:cs="Times New Roman"/>
                <w:sz w:val="24"/>
                <w:szCs w:val="24"/>
              </w:rPr>
              <w:t>6 370,6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 Паллиативная медицинская помощь: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5.1. Первичная медицинская помощь, в том числе доврачебная и врачебная, всего, в том числе: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559" w:type="dxa"/>
          </w:tcPr>
          <w:p w:rsidR="00B473FF" w:rsidRPr="00523F33" w:rsidRDefault="00B473FF" w:rsidP="00A42F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F33">
              <w:rPr>
                <w:rFonts w:ascii="Times New Roman" w:hAnsi="Times New Roman" w:cs="Times New Roman"/>
              </w:rPr>
              <w:t>1 4</w:t>
            </w:r>
            <w:r w:rsidR="00A42F61" w:rsidRPr="00523F33">
              <w:rPr>
                <w:rFonts w:ascii="Times New Roman" w:hAnsi="Times New Roman" w:cs="Times New Roman"/>
              </w:rPr>
              <w:t>17</w:t>
            </w:r>
            <w:r w:rsidRPr="00523F33">
              <w:rPr>
                <w:rFonts w:ascii="Times New Roman" w:hAnsi="Times New Roman" w:cs="Times New Roman"/>
              </w:rPr>
              <w:t>,</w:t>
            </w:r>
            <w:r w:rsidR="00A42F61" w:rsidRPr="00523F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B473FF" w:rsidRPr="00523F33" w:rsidRDefault="00B473FF" w:rsidP="00A42F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F33">
              <w:rPr>
                <w:rFonts w:ascii="Times New Roman" w:hAnsi="Times New Roman" w:cs="Times New Roman"/>
              </w:rPr>
              <w:t>42,</w:t>
            </w:r>
            <w:r w:rsidR="00A42F61" w:rsidRPr="00523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F3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B473FF" w:rsidRPr="00523F33" w:rsidRDefault="00A42F61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F33">
              <w:rPr>
                <w:rFonts w:ascii="Times New Roman" w:hAnsi="Times New Roman" w:cs="Times New Roman"/>
              </w:rPr>
              <w:t>41 459,3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0,022</w:t>
            </w:r>
          </w:p>
        </w:tc>
        <w:tc>
          <w:tcPr>
            <w:tcW w:w="1559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276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14 778,0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 на дому выездными патронажными бригадами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559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3421,6</w:t>
            </w:r>
          </w:p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B473FF" w:rsidP="00A42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2F61" w:rsidRPr="00523F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42F61" w:rsidRPr="00523F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81,</w:t>
            </w:r>
            <w:r w:rsidR="00A42F61" w:rsidRPr="00523F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койко-день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1559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4072,5</w:t>
            </w:r>
          </w:p>
        </w:tc>
        <w:tc>
          <w:tcPr>
            <w:tcW w:w="1276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374,7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365 166,6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5.3. Оказываемая в условиях дневного стационара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473FF" w:rsidRPr="00523F33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 Иные государственные и муниципальные услуги (работы)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523F33" w:rsidRDefault="00F36037" w:rsidP="00EB5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EB57CC" w:rsidRPr="00523F33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57CC" w:rsidRPr="00523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F36037" w:rsidP="00EB5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57CC" w:rsidRPr="00523F33">
              <w:rPr>
                <w:rFonts w:ascii="Times New Roman" w:hAnsi="Times New Roman" w:cs="Times New Roman"/>
                <w:sz w:val="24"/>
                <w:szCs w:val="24"/>
              </w:rPr>
              <w:t> 133 51</w:t>
            </w: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57CC" w:rsidRPr="00523F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7. Высокотехнологичная медицинская помощь, оказываемая в медицинских организациях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Бурятия 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523F33" w:rsidRDefault="00B473FF" w:rsidP="00553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537D5" w:rsidRPr="00523F33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2" w:type="dxa"/>
          </w:tcPr>
          <w:p w:rsidR="00B473FF" w:rsidRPr="00523F33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523F33" w:rsidRDefault="00B473FF" w:rsidP="00553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537D5" w:rsidRPr="00523F33">
              <w:rPr>
                <w:rFonts w:ascii="Times New Roman" w:hAnsi="Times New Roman" w:cs="Times New Roman"/>
                <w:sz w:val="24"/>
                <w:szCs w:val="24"/>
              </w:rPr>
              <w:t>8 8</w:t>
            </w:r>
            <w:r w:rsidRPr="00523F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537D5" w:rsidRPr="00523F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II. Средства консолидированного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Бурятия</w:t>
            </w: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приобретение медицинского оборудования для медицинских организаций, работающих в системе ОМС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III. Медицинская помощь в рамках территориальной программы ОМС: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3ADF">
              <w:rPr>
                <w:rFonts w:ascii="Times New Roman" w:hAnsi="Times New Roman" w:cs="Times New Roman"/>
              </w:rPr>
              <w:t>746,8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D73ADF">
              <w:rPr>
                <w:rFonts w:ascii="Times New Roman" w:hAnsi="Times New Roman" w:cs="Times New Roman"/>
              </w:rPr>
              <w:t>356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3ADF">
              <w:rPr>
                <w:rFonts w:ascii="Times New Roman" w:hAnsi="Times New Roman" w:cs="Times New Roman"/>
              </w:rPr>
              <w:t>368,8</w:t>
            </w:r>
          </w:p>
        </w:tc>
        <w:tc>
          <w:tcPr>
            <w:tcW w:w="851" w:type="dxa"/>
          </w:tcPr>
          <w:p w:rsidR="00B473FF" w:rsidRPr="00D73ADF" w:rsidRDefault="00C96506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80,2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B473FF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1. Скорая, в том числе скорая специализированная, медицинская помощь (сумма строк 37 + 51 + 67)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1560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5486,3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1591,0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1508315,5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B473FF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 В амбулаторных условиях: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96EA6" w:rsidRPr="001A0E9E" w:rsidTr="00B473FF">
        <w:tc>
          <w:tcPr>
            <w:tcW w:w="3890" w:type="dxa"/>
          </w:tcPr>
          <w:p w:rsidR="00196EA6" w:rsidRPr="00B473FF" w:rsidRDefault="00196EA6" w:rsidP="00196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2.1.1. Посещения с профилактическими и иными целями, всего (сумма строк 39.1 + 53.1 + 69.1), из них:</w:t>
            </w:r>
          </w:p>
        </w:tc>
        <w:tc>
          <w:tcPr>
            <w:tcW w:w="850" w:type="dxa"/>
            <w:vAlign w:val="center"/>
          </w:tcPr>
          <w:p w:rsidR="00196EA6" w:rsidRPr="001A0E9E" w:rsidRDefault="00196EA6" w:rsidP="00196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559" w:type="dxa"/>
          </w:tcPr>
          <w:p w:rsidR="00196EA6" w:rsidRPr="001A0E9E" w:rsidRDefault="00196EA6" w:rsidP="00196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посещения/комплексные посещения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A6" w:rsidRPr="00192D7B" w:rsidRDefault="00196EA6" w:rsidP="00196EA6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2,878907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A6" w:rsidRPr="00192D7B" w:rsidRDefault="00196EA6" w:rsidP="00196EA6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1418,3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A6" w:rsidRPr="00192D7B" w:rsidRDefault="00196EA6" w:rsidP="00196EA6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A6" w:rsidRPr="00192D7B" w:rsidRDefault="00196EA6" w:rsidP="00196EA6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4083,0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A6" w:rsidRPr="00192D7B" w:rsidRDefault="00196EA6" w:rsidP="00196EA6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A6" w:rsidRPr="00192D7B" w:rsidRDefault="00192D7B" w:rsidP="00196E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3 870 755,9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A6" w:rsidRPr="00192D7B" w:rsidRDefault="00196EA6" w:rsidP="00196EA6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B473FF">
        <w:tc>
          <w:tcPr>
            <w:tcW w:w="3890" w:type="dxa"/>
          </w:tcPr>
          <w:p w:rsidR="00B473FF" w:rsidRPr="00B473FF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для проведения профилактических медицинских осмотров (сумма строк 39.1.1 + 53.1.1 + 69.1.1)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23.1.1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0,311412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3360,5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992 096,9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B473FF">
        <w:tc>
          <w:tcPr>
            <w:tcW w:w="3890" w:type="dxa"/>
          </w:tcPr>
          <w:p w:rsidR="00B473FF" w:rsidRPr="00B473FF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для проведения диспансеризации, всего (сумма строк 39.1.2 + 53.1.2 + 69.1.2), в том числе: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23.1.2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0,388591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1594,5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1 511 541,0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B473FF">
        <w:tc>
          <w:tcPr>
            <w:tcW w:w="3890" w:type="dxa"/>
          </w:tcPr>
          <w:p w:rsidR="00B473FF" w:rsidRPr="00B473FF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 (сумма строк 39.1.2.1 + 53.1.2.1 + 69.1.2.1)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23.1.2.1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0,050758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1766,2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84 987,8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41C6B" w:rsidRPr="001A0E9E" w:rsidTr="00CC1DAB">
        <w:tc>
          <w:tcPr>
            <w:tcW w:w="3890" w:type="dxa"/>
          </w:tcPr>
          <w:p w:rsidR="00C41C6B" w:rsidRPr="00B473FF" w:rsidRDefault="00C41C6B" w:rsidP="00C41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для посещений с иными целями (сумма строк 39.1.3 + 53.1.3 + 69.1.3)</w:t>
            </w:r>
          </w:p>
        </w:tc>
        <w:tc>
          <w:tcPr>
            <w:tcW w:w="850" w:type="dxa"/>
            <w:vAlign w:val="center"/>
          </w:tcPr>
          <w:p w:rsidR="00C41C6B" w:rsidRPr="001A0E9E" w:rsidRDefault="00C41C6B" w:rsidP="00C41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23.1.3</w:t>
            </w:r>
          </w:p>
        </w:tc>
        <w:tc>
          <w:tcPr>
            <w:tcW w:w="1559" w:type="dxa"/>
          </w:tcPr>
          <w:p w:rsidR="00C41C6B" w:rsidRPr="001A0E9E" w:rsidRDefault="00C41C6B" w:rsidP="00C41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C6B" w:rsidRPr="00C41C6B" w:rsidRDefault="00C41C6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2,178904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C6B" w:rsidRPr="00C41C6B" w:rsidRDefault="00C41C6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584,1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C6B" w:rsidRPr="00C41C6B" w:rsidRDefault="00C41C6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C6B" w:rsidRPr="00C41C6B" w:rsidRDefault="00C41C6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1272,7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C6B" w:rsidRPr="00C41C6B" w:rsidRDefault="00C41C6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C6B" w:rsidRPr="00C41C6B" w:rsidRDefault="00C41C6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1 206 536,8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C6B" w:rsidRPr="00C41C6B" w:rsidRDefault="00C41C6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2.1.2. В неотложной форме (сумма </w:t>
            </w: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строк 39.2 + 53.2 + 69.2)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1254,5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677,4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642213,7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862438" w:rsidRPr="001A0E9E" w:rsidTr="0097620C">
        <w:tc>
          <w:tcPr>
            <w:tcW w:w="3890" w:type="dxa"/>
          </w:tcPr>
          <w:p w:rsidR="00862438" w:rsidRPr="001A0E9E" w:rsidRDefault="00862438" w:rsidP="00862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2.1.3. В связи с заболеваниями (обращений), всего (сумма строк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850" w:type="dxa"/>
            <w:vAlign w:val="center"/>
          </w:tcPr>
          <w:p w:rsidR="00862438" w:rsidRPr="001A0E9E" w:rsidRDefault="00862438" w:rsidP="00862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559" w:type="dxa"/>
          </w:tcPr>
          <w:p w:rsidR="00862438" w:rsidRPr="001A0E9E" w:rsidRDefault="00862438" w:rsidP="00862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560" w:type="dxa"/>
          </w:tcPr>
          <w:p w:rsidR="00862438" w:rsidRPr="00862438" w:rsidRDefault="00862438" w:rsidP="0086243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1,713713</w:t>
            </w:r>
          </w:p>
        </w:tc>
        <w:tc>
          <w:tcPr>
            <w:tcW w:w="1559" w:type="dxa"/>
          </w:tcPr>
          <w:p w:rsidR="00862438" w:rsidRPr="00862438" w:rsidRDefault="00862438" w:rsidP="0086243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2806,5</w:t>
            </w:r>
          </w:p>
        </w:tc>
        <w:tc>
          <w:tcPr>
            <w:tcW w:w="1276" w:type="dxa"/>
          </w:tcPr>
          <w:p w:rsidR="00862438" w:rsidRPr="00862438" w:rsidRDefault="00862438" w:rsidP="0086243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862438" w:rsidRPr="00862438" w:rsidRDefault="00862438" w:rsidP="0086243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4809,5</w:t>
            </w:r>
          </w:p>
        </w:tc>
        <w:tc>
          <w:tcPr>
            <w:tcW w:w="1417" w:type="dxa"/>
          </w:tcPr>
          <w:p w:rsidR="00862438" w:rsidRPr="00862438" w:rsidRDefault="00862438" w:rsidP="0086243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862438" w:rsidRPr="00862438" w:rsidRDefault="00862438" w:rsidP="0086243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4 559 512,9</w:t>
            </w:r>
          </w:p>
        </w:tc>
        <w:tc>
          <w:tcPr>
            <w:tcW w:w="851" w:type="dxa"/>
          </w:tcPr>
          <w:p w:rsidR="00862438" w:rsidRPr="00862438" w:rsidRDefault="00862438" w:rsidP="0086243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(сумма строк 39.3.1 + 53.3.1 + 69.3.1)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23.3.1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0,050465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4385,9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221,3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209830,2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магнитно-резонансная томография (сумма строк 39.3.2 + 53.3.2 + 69.3.2)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23.3.2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0,018179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5988,7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103209,3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сердечно-сосудистой системы (сумма строк 39.3.3 + 53.3.3 + 69.3.3)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23.3.3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0,094890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885,7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79674,9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эндоскопическое диагностическое исследование (сумма строк 39.3.4 + 53.3.4 + 69.3.4)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23.3.4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0,030918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1624,0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47601,1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молекулярно-генетическое исследование с целью диагностики онкологических заболеваний (сумма строк 39.3.5 + 535.3.5 + 69.3.5)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23.3.5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0,001120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13638,1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14483,7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патологоанатомическое исследование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биопсийного</w:t>
            </w:r>
            <w:proofErr w:type="spellEnd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23.3.6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0,015192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3363,4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48439,7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473FF" w:rsidRPr="001A0E9E" w:rsidTr="0097620C">
        <w:tc>
          <w:tcPr>
            <w:tcW w:w="3890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на выявление новой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(COVID-19) (сумма строк 39.3.7 + 53.3.7 + 69.3.7)</w:t>
            </w:r>
          </w:p>
        </w:tc>
        <w:tc>
          <w:tcPr>
            <w:tcW w:w="850" w:type="dxa"/>
            <w:vAlign w:val="center"/>
          </w:tcPr>
          <w:p w:rsidR="00B473FF" w:rsidRPr="001A0E9E" w:rsidRDefault="00B473FF" w:rsidP="00B47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23.3.7</w:t>
            </w:r>
          </w:p>
        </w:tc>
        <w:tc>
          <w:tcPr>
            <w:tcW w:w="1559" w:type="dxa"/>
          </w:tcPr>
          <w:p w:rsidR="00B473FF" w:rsidRPr="001A0E9E" w:rsidRDefault="00B473FF" w:rsidP="00B473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0,102779</w:t>
            </w:r>
          </w:p>
        </w:tc>
        <w:tc>
          <w:tcPr>
            <w:tcW w:w="1559" w:type="dxa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651,0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417" w:type="dxa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63 430,8</w:t>
            </w:r>
          </w:p>
        </w:tc>
        <w:tc>
          <w:tcPr>
            <w:tcW w:w="851" w:type="dxa"/>
          </w:tcPr>
          <w:p w:rsidR="00B473FF" w:rsidRPr="00D73ADF" w:rsidRDefault="00B473FF" w:rsidP="00B473FF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B473FF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диспансерное наблюдение (сумма строк 39.4 + 53.4 + 69.4)</w:t>
            </w:r>
          </w:p>
        </w:tc>
        <w:tc>
          <w:tcPr>
            <w:tcW w:w="850" w:type="dxa"/>
            <w:vAlign w:val="center"/>
          </w:tcPr>
          <w:p w:rsidR="00744D8E" w:rsidRPr="00B473F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FF">
              <w:rPr>
                <w:rFonts w:ascii="Times New Roman" w:hAnsi="Times New Roman" w:cs="Times New Roman"/>
                <w:sz w:val="24"/>
                <w:szCs w:val="24"/>
              </w:rPr>
              <w:t>23.4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0,261736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3345,1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875,5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830019,7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2.2. В условиях дневных стационаров, за исключением медицинской реабилитации (сумма строк 40 + 54 + 70), в том числе: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744D8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4D8E">
              <w:rPr>
                <w:rFonts w:ascii="Times New Roman" w:hAnsi="Times New Roman" w:cs="Times New Roman"/>
                <w:sz w:val="24"/>
                <w:szCs w:val="24"/>
              </w:rPr>
              <w:t>2.2.1. Медицинская помощь по профилю «онкология» (сумма строк 40.1 + 54.1 + 70.1)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744D8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4D8E">
              <w:rPr>
                <w:rFonts w:ascii="Times New Roman" w:hAnsi="Times New Roman" w:cs="Times New Roman"/>
                <w:sz w:val="24"/>
                <w:szCs w:val="24"/>
              </w:rPr>
              <w:t>2.2.2. При экстракорпоральном оплодотворении (сумма строк 40.2 + 54.2 + 70.2)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 + 27), в том числе: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0,070478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40067,7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2823,9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2 677 083,3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3.1. Для медицинской помощи по профилю "онкология" (сумма строк 24.1 + 27.1)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25.1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0,010964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115940,7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1271,2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1 205 087,6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744D8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4D8E">
              <w:rPr>
                <w:rFonts w:ascii="Times New Roman" w:hAnsi="Times New Roman" w:cs="Times New Roman"/>
                <w:sz w:val="24"/>
                <w:szCs w:val="24"/>
              </w:rPr>
              <w:t>3.2. Для медицинской помощи при экстракорпоральном оплодотворении (сумма строк 24.2 + 27.2)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744D8E" w:rsidRPr="003F12F8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0,00056</w:t>
            </w:r>
            <w:r w:rsidR="0037277C" w:rsidRPr="003F12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44D8E" w:rsidRPr="003F12F8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162651,0</w:t>
            </w:r>
          </w:p>
        </w:tc>
        <w:tc>
          <w:tcPr>
            <w:tcW w:w="1276" w:type="dxa"/>
          </w:tcPr>
          <w:p w:rsidR="00744D8E" w:rsidRPr="003F12F8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3F12F8" w:rsidRDefault="00744D8E" w:rsidP="003727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91,</w:t>
            </w:r>
            <w:r w:rsidR="0037277C" w:rsidRPr="003F12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744D8E" w:rsidRPr="003F12F8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3F12F8" w:rsidRDefault="00744D8E" w:rsidP="003727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86</w:t>
            </w:r>
            <w:r w:rsidR="0037277C" w:rsidRPr="003F12F8">
              <w:rPr>
                <w:rFonts w:ascii="Times New Roman" w:hAnsi="Times New Roman" w:cs="Times New Roman"/>
              </w:rPr>
              <w:t>855,6</w:t>
            </w:r>
          </w:p>
        </w:tc>
        <w:tc>
          <w:tcPr>
            <w:tcW w:w="851" w:type="dxa"/>
          </w:tcPr>
          <w:p w:rsidR="00744D8E" w:rsidRPr="003F12F8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744D8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4D8E">
              <w:rPr>
                <w:rFonts w:ascii="Times New Roman" w:hAnsi="Times New Roman" w:cs="Times New Roman"/>
                <w:sz w:val="24"/>
                <w:szCs w:val="24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4.1. В условиях дневных стационаров, за исключением медицинской реабилитации (сумма строк 43 + 57 + 73), включая: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4.1.1. Медицинскую помощь по профилю "онкология" (сумма строк 43.1 + 57.1 + 73.1)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27.1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4.1.2. Медицинскую помощь при экстракорпоральном оплодотворении (сумма строк 43.2 + 57.2 + 73.2)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27.2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4.2. В условиях круглосуточного стационара, за исключением медицинской реабилитации (сумма строк 44 + 58 + 74), в том числе: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госпитализации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0,170758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64628,9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11035,9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10 462 191,0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4.2.1. Медицинская помощь по профилю "онкология" (сумма строк 44.1 + 58.1 + 74.1)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28.1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госпитализации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0,008926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141557,7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1263,6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1 197 861,3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4.2.2. Высокотехнологичная медицинская помощь (сумма строк 44.2 + 58.2 + 74.2)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28.2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госпитализации</w:t>
            </w:r>
          </w:p>
        </w:tc>
        <w:tc>
          <w:tcPr>
            <w:tcW w:w="1560" w:type="dxa"/>
          </w:tcPr>
          <w:p w:rsidR="00744D8E" w:rsidRPr="003F12F8" w:rsidRDefault="00BC3142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0,00490</w:t>
            </w:r>
          </w:p>
        </w:tc>
        <w:tc>
          <w:tcPr>
            <w:tcW w:w="1559" w:type="dxa"/>
          </w:tcPr>
          <w:p w:rsidR="00744D8E" w:rsidRPr="003F12F8" w:rsidRDefault="00BC3142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250336,8</w:t>
            </w:r>
          </w:p>
        </w:tc>
        <w:tc>
          <w:tcPr>
            <w:tcW w:w="1276" w:type="dxa"/>
          </w:tcPr>
          <w:p w:rsidR="00744D8E" w:rsidRPr="003F12F8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3F12F8" w:rsidRDefault="00BC3142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1227,4</w:t>
            </w:r>
          </w:p>
        </w:tc>
        <w:tc>
          <w:tcPr>
            <w:tcW w:w="1417" w:type="dxa"/>
          </w:tcPr>
          <w:p w:rsidR="00744D8E" w:rsidRPr="003F12F8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3F12F8" w:rsidRDefault="00BC3142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1 163 565,7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5. Медицинская реабилитация: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5.1. В амбулаторных условиях (сумма строк 46 + 60 + 76)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комплексные посещения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0,003116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32430,6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95800,0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5.2. В условиях дневных стационаров (первичная медико-санитарная помощь, специализированная медицинская помощь) (сумма строк 47 + 61 + 77)</w:t>
            </w:r>
          </w:p>
        </w:tc>
        <w:tc>
          <w:tcPr>
            <w:tcW w:w="850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случай лечения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0,002601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38148,6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94074,4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5.3. Специализированная, в том числе высокотехнологичная, медицинская помощь в условиях круглосуточного стационара (сумма строк 48 + 62 + 78)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0,005426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70497,9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382,5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362641,2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 Паллиативная медицинская помощь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6.1. Первичная медицинская помощь, в том числе доврачебная и врачебная, всего (равно строке 63.1), в том числе: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6.1.1.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33.1.1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6.1.2. Посещения на дому выездными патронажными бригадами (равно строке 63.1.2)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33.1.2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койко-день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6.3. Оказываемая в условиях дневного стационара (равно строке 63.3)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2675E" w:rsidRPr="001A0E9E" w:rsidTr="0097620C">
        <w:tc>
          <w:tcPr>
            <w:tcW w:w="3890" w:type="dxa"/>
          </w:tcPr>
          <w:p w:rsidR="0092675E" w:rsidRPr="001A0E9E" w:rsidRDefault="0092675E" w:rsidP="0092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8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7. Расходы на ведение дела СМО (сумма строк 49 + 64 + 79)</w:t>
            </w:r>
          </w:p>
        </w:tc>
        <w:tc>
          <w:tcPr>
            <w:tcW w:w="850" w:type="dxa"/>
            <w:vAlign w:val="center"/>
          </w:tcPr>
          <w:p w:rsidR="0092675E" w:rsidRPr="001A0E9E" w:rsidRDefault="0092675E" w:rsidP="00926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92675E" w:rsidRPr="001A0E9E" w:rsidRDefault="0092675E" w:rsidP="00926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92675E" w:rsidRPr="001A0E9E" w:rsidRDefault="0092675E" w:rsidP="00926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2675E" w:rsidRPr="001A0E9E" w:rsidRDefault="0092675E" w:rsidP="00926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2675E" w:rsidRPr="001A0E9E" w:rsidRDefault="0092675E" w:rsidP="00926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2675E" w:rsidRPr="00D73ADF" w:rsidRDefault="0092675E" w:rsidP="0092675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267,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92675E" w:rsidRPr="00D73ADF" w:rsidRDefault="0092675E" w:rsidP="0092675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92675E" w:rsidRPr="00D73ADF" w:rsidRDefault="0092675E" w:rsidP="009267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253 761,2</w:t>
            </w:r>
          </w:p>
        </w:tc>
        <w:tc>
          <w:tcPr>
            <w:tcW w:w="851" w:type="dxa"/>
          </w:tcPr>
          <w:p w:rsidR="0092675E" w:rsidRPr="001A0E9E" w:rsidRDefault="0092675E" w:rsidP="00926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bookmarkEnd w:id="0"/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8. Иные расходы (равно строке 65)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из строки 20:</w:t>
            </w:r>
          </w:p>
        </w:tc>
        <w:tc>
          <w:tcPr>
            <w:tcW w:w="850" w:type="dxa"/>
            <w:vMerge w:val="restart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vMerge w:val="restart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Merge w:val="restart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417" w:type="dxa"/>
            <w:vMerge w:val="restart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vMerge w:val="restart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25356368,8</w:t>
            </w:r>
          </w:p>
        </w:tc>
        <w:tc>
          <w:tcPr>
            <w:tcW w:w="851" w:type="dxa"/>
            <w:vMerge w:val="restart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100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1. Медицинская помощь, представляемая в рамках базовой программы ОМС застрахованным лицам (за счет субвенции ФОМС)</w:t>
            </w:r>
          </w:p>
        </w:tc>
        <w:tc>
          <w:tcPr>
            <w:tcW w:w="850" w:type="dxa"/>
            <w:vMerge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5486,3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1591,0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1508315,5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0,29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 В амбулаторных условиях: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92D7B" w:rsidRPr="001A0E9E" w:rsidTr="001B6DC8">
        <w:tc>
          <w:tcPr>
            <w:tcW w:w="3890" w:type="dxa"/>
          </w:tcPr>
          <w:p w:rsidR="00192D7B" w:rsidRPr="001A0E9E" w:rsidRDefault="00192D7B" w:rsidP="00192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2.1.1. Посещения с профилактическими и иными целями, всего (сумма строк 39.1.1 + 39.1.2 + 39.1.3), из них:</w:t>
            </w:r>
          </w:p>
        </w:tc>
        <w:tc>
          <w:tcPr>
            <w:tcW w:w="850" w:type="dxa"/>
            <w:vAlign w:val="center"/>
          </w:tcPr>
          <w:p w:rsidR="00192D7B" w:rsidRPr="001A0E9E" w:rsidRDefault="00192D7B" w:rsidP="00192D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39.1</w:t>
            </w:r>
          </w:p>
        </w:tc>
        <w:tc>
          <w:tcPr>
            <w:tcW w:w="1559" w:type="dxa"/>
          </w:tcPr>
          <w:p w:rsidR="00192D7B" w:rsidRPr="001A0E9E" w:rsidRDefault="00192D7B" w:rsidP="00192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посещения/комплексные посещения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192D7B" w:rsidRDefault="00192D7B" w:rsidP="00192D7B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2,878907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192D7B" w:rsidRDefault="00192D7B" w:rsidP="00192D7B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1418,3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192D7B" w:rsidRDefault="00192D7B" w:rsidP="00192D7B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192D7B" w:rsidRDefault="00192D7B" w:rsidP="00192D7B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4083,0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192D7B" w:rsidRDefault="00192D7B" w:rsidP="00192D7B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192D7B" w:rsidRDefault="00192D7B" w:rsidP="00192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3 870 755,9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192D7B" w:rsidRDefault="00192D7B" w:rsidP="00192D7B">
            <w:pPr>
              <w:jc w:val="center"/>
              <w:rPr>
                <w:rFonts w:ascii="Times New Roman" w:hAnsi="Times New Roman" w:cs="Times New Roman"/>
              </w:rPr>
            </w:pPr>
            <w:r w:rsidRPr="00192D7B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профилактических медицинских осмотров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39.1.1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0,311412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3360,5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992 096,9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39.1.2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0,388591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1594,5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1 511 541,0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1B6DC8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39.1.2.1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0,050758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1766,2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84 987,8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ADF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192D7B" w:rsidRPr="001A0E9E" w:rsidTr="006D1481">
        <w:tc>
          <w:tcPr>
            <w:tcW w:w="3890" w:type="dxa"/>
          </w:tcPr>
          <w:p w:rsidR="00192D7B" w:rsidRPr="001A0E9E" w:rsidRDefault="00192D7B" w:rsidP="00192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посещений с иными целями</w:t>
            </w:r>
          </w:p>
        </w:tc>
        <w:tc>
          <w:tcPr>
            <w:tcW w:w="850" w:type="dxa"/>
            <w:vAlign w:val="center"/>
          </w:tcPr>
          <w:p w:rsidR="00192D7B" w:rsidRPr="001A0E9E" w:rsidRDefault="00192D7B" w:rsidP="00192D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39.1.3</w:t>
            </w:r>
          </w:p>
        </w:tc>
        <w:tc>
          <w:tcPr>
            <w:tcW w:w="1559" w:type="dxa"/>
          </w:tcPr>
          <w:p w:rsidR="00192D7B" w:rsidRPr="001A0E9E" w:rsidRDefault="00192D7B" w:rsidP="00192D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C41C6B" w:rsidRDefault="00192D7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2,178904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C41C6B" w:rsidRDefault="00192D7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584,1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C41C6B" w:rsidRDefault="00192D7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C41C6B" w:rsidRDefault="00192D7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1272,7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C41C6B" w:rsidRDefault="00192D7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C41C6B" w:rsidRDefault="00C41C6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1 206 536,8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2D7B" w:rsidRPr="00C41C6B" w:rsidRDefault="00192D7B" w:rsidP="00C41C6B">
            <w:pPr>
              <w:jc w:val="center"/>
              <w:rPr>
                <w:rFonts w:ascii="Times New Roman" w:hAnsi="Times New Roman" w:cs="Times New Roman"/>
              </w:rPr>
            </w:pPr>
            <w:r w:rsidRPr="00C41C6B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2.1.2. В неотложной форме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1254,5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677,4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642213,7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F52D68" w:rsidRPr="001A0E9E" w:rsidTr="0097620C">
        <w:tc>
          <w:tcPr>
            <w:tcW w:w="3890" w:type="dxa"/>
          </w:tcPr>
          <w:p w:rsidR="00F52D68" w:rsidRPr="001A0E9E" w:rsidRDefault="00F52D68" w:rsidP="00F52D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2.1.3.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850" w:type="dxa"/>
            <w:vAlign w:val="center"/>
          </w:tcPr>
          <w:p w:rsidR="00F52D68" w:rsidRPr="001A0E9E" w:rsidRDefault="00F52D68" w:rsidP="00F52D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39.3</w:t>
            </w:r>
          </w:p>
        </w:tc>
        <w:tc>
          <w:tcPr>
            <w:tcW w:w="1559" w:type="dxa"/>
          </w:tcPr>
          <w:p w:rsidR="00F52D68" w:rsidRPr="001A0E9E" w:rsidRDefault="00F52D68" w:rsidP="00F52D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560" w:type="dxa"/>
          </w:tcPr>
          <w:p w:rsidR="00F52D68" w:rsidRPr="00862438" w:rsidRDefault="00F52D68" w:rsidP="00F52D6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1,713713</w:t>
            </w:r>
          </w:p>
        </w:tc>
        <w:tc>
          <w:tcPr>
            <w:tcW w:w="1559" w:type="dxa"/>
          </w:tcPr>
          <w:p w:rsidR="00F52D68" w:rsidRPr="00862438" w:rsidRDefault="00F52D68" w:rsidP="00F52D6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2806,5</w:t>
            </w:r>
          </w:p>
        </w:tc>
        <w:tc>
          <w:tcPr>
            <w:tcW w:w="1276" w:type="dxa"/>
          </w:tcPr>
          <w:p w:rsidR="00F52D68" w:rsidRPr="00862438" w:rsidRDefault="00F52D68" w:rsidP="00F52D6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F52D68" w:rsidRPr="00862438" w:rsidRDefault="00F52D68" w:rsidP="00F52D6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4809,5</w:t>
            </w:r>
          </w:p>
        </w:tc>
        <w:tc>
          <w:tcPr>
            <w:tcW w:w="1417" w:type="dxa"/>
          </w:tcPr>
          <w:p w:rsidR="00F52D68" w:rsidRPr="00862438" w:rsidRDefault="00F52D68" w:rsidP="00F52D6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F52D68" w:rsidRPr="00862438" w:rsidRDefault="00F52D68" w:rsidP="00F52D6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4 559 512,9</w:t>
            </w:r>
          </w:p>
        </w:tc>
        <w:tc>
          <w:tcPr>
            <w:tcW w:w="851" w:type="dxa"/>
          </w:tcPr>
          <w:p w:rsidR="00F52D68" w:rsidRPr="00862438" w:rsidRDefault="00F52D68" w:rsidP="00F52D68">
            <w:pPr>
              <w:jc w:val="center"/>
              <w:rPr>
                <w:rFonts w:ascii="Times New Roman" w:hAnsi="Times New Roman" w:cs="Times New Roman"/>
              </w:rPr>
            </w:pPr>
            <w:r w:rsidRPr="00862438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39.3.1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0,050465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4385,9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221,3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209830,2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магнитно-резонансная томография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39.3.2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0,018179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5988,7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103209,3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39.3.3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0,094890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885,7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79674,9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эндоскопическое диагностическое исследование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39.3.4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0,030918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1624,0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47601,1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39.3.5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0,001120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13638,1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14483,7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патологоанатомическое исследование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биопсийного</w:t>
            </w:r>
            <w:proofErr w:type="spellEnd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39.3.6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0,015192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3363,4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48439,7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на выявление новой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39.3.7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0,102779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63 430,8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диспансерное наблюдение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39.4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0,261736</w:t>
            </w:r>
          </w:p>
        </w:tc>
        <w:tc>
          <w:tcPr>
            <w:tcW w:w="1559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3345,1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875,5</w:t>
            </w:r>
          </w:p>
        </w:tc>
        <w:tc>
          <w:tcPr>
            <w:tcW w:w="1417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830019,7</w:t>
            </w:r>
          </w:p>
        </w:tc>
        <w:tc>
          <w:tcPr>
            <w:tcW w:w="851" w:type="dxa"/>
          </w:tcPr>
          <w:p w:rsidR="00744D8E" w:rsidRPr="00D73ADF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 В условиях дневных стационаров, за исключением медицинской реабилитации (сумма строк 40.1 + 40.2), в том числе: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40.1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40.2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0,070478</w:t>
            </w:r>
          </w:p>
        </w:tc>
        <w:tc>
          <w:tcPr>
            <w:tcW w:w="1559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40067,7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2823,9</w:t>
            </w:r>
          </w:p>
        </w:tc>
        <w:tc>
          <w:tcPr>
            <w:tcW w:w="1417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2 677 083,3</w:t>
            </w:r>
          </w:p>
        </w:tc>
        <w:tc>
          <w:tcPr>
            <w:tcW w:w="851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41.1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0,010964</w:t>
            </w:r>
          </w:p>
        </w:tc>
        <w:tc>
          <w:tcPr>
            <w:tcW w:w="1559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115940,7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1271,2</w:t>
            </w:r>
          </w:p>
        </w:tc>
        <w:tc>
          <w:tcPr>
            <w:tcW w:w="1417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1 205 087,6</w:t>
            </w:r>
          </w:p>
        </w:tc>
        <w:tc>
          <w:tcPr>
            <w:tcW w:w="851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41.2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DD6D54" w:rsidRPr="003F12F8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0,00056</w:t>
            </w:r>
            <w:r w:rsidR="0037277C" w:rsidRPr="003F12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DD6D54" w:rsidRPr="003F12F8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162651,0</w:t>
            </w:r>
          </w:p>
        </w:tc>
        <w:tc>
          <w:tcPr>
            <w:tcW w:w="1276" w:type="dxa"/>
          </w:tcPr>
          <w:p w:rsidR="00DD6D54" w:rsidRPr="003F12F8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3F12F8" w:rsidRDefault="00DD6D54" w:rsidP="003727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91,</w:t>
            </w:r>
            <w:r w:rsidR="0037277C" w:rsidRPr="003F12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DD6D54" w:rsidRPr="003F12F8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3F12F8" w:rsidRDefault="00DD6D54" w:rsidP="003727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86</w:t>
            </w:r>
            <w:r w:rsidR="0037277C" w:rsidRPr="003F12F8">
              <w:rPr>
                <w:rFonts w:ascii="Times New Roman" w:hAnsi="Times New Roman" w:cs="Times New Roman"/>
              </w:rPr>
              <w:t>855,6</w:t>
            </w:r>
          </w:p>
        </w:tc>
        <w:tc>
          <w:tcPr>
            <w:tcW w:w="851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744D8E" w:rsidRPr="001A0E9E" w:rsidTr="0097620C">
        <w:tc>
          <w:tcPr>
            <w:tcW w:w="3890" w:type="dxa"/>
          </w:tcPr>
          <w:p w:rsidR="00744D8E" w:rsidRPr="001A0E9E" w:rsidRDefault="00744D8E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850" w:type="dxa"/>
            <w:vAlign w:val="center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744D8E" w:rsidRPr="001A0E9E" w:rsidRDefault="00744D8E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 В условиях дневных стационаров, за исключением медицинской реабилитации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4.1.1. Для медицинской помощи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профилю «онкология»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43.1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6D54" w:rsidRPr="00D73ADF" w:rsidRDefault="00DD6D54" w:rsidP="00DD6D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6D54" w:rsidRPr="00D73ADF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0,170758</w:t>
            </w:r>
          </w:p>
        </w:tc>
        <w:tc>
          <w:tcPr>
            <w:tcW w:w="1559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64628,9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11035,9</w:t>
            </w:r>
          </w:p>
        </w:tc>
        <w:tc>
          <w:tcPr>
            <w:tcW w:w="1417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B75909">
              <w:rPr>
                <w:rFonts w:ascii="Times New Roman" w:hAnsi="Times New Roman" w:cs="Times New Roman"/>
              </w:rPr>
              <w:t>10</w:t>
            </w:r>
            <w:r w:rsidR="00B75909" w:rsidRPr="00B75909">
              <w:rPr>
                <w:rFonts w:ascii="Times New Roman" w:hAnsi="Times New Roman" w:cs="Times New Roman"/>
              </w:rPr>
              <w:t> </w:t>
            </w:r>
            <w:r w:rsidRPr="00B75909">
              <w:rPr>
                <w:rFonts w:ascii="Times New Roman" w:hAnsi="Times New Roman" w:cs="Times New Roman"/>
              </w:rPr>
              <w:t>462</w:t>
            </w:r>
            <w:r w:rsidRPr="00D73ADF">
              <w:rPr>
                <w:rFonts w:ascii="Times New Roman" w:hAnsi="Times New Roman" w:cs="Times New Roman"/>
              </w:rPr>
              <w:t xml:space="preserve"> 191,0</w:t>
            </w:r>
          </w:p>
        </w:tc>
        <w:tc>
          <w:tcPr>
            <w:tcW w:w="851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DD6D54" w:rsidRPr="001A0E9E" w:rsidTr="0097620C">
        <w:tc>
          <w:tcPr>
            <w:tcW w:w="3890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4.2.1. Для медицинской помощи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профилю «онкология»</w:t>
            </w:r>
          </w:p>
        </w:tc>
        <w:tc>
          <w:tcPr>
            <w:tcW w:w="850" w:type="dxa"/>
            <w:vAlign w:val="center"/>
          </w:tcPr>
          <w:p w:rsidR="00DD6D54" w:rsidRPr="001A0E9E" w:rsidRDefault="00DD6D54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1559" w:type="dxa"/>
          </w:tcPr>
          <w:p w:rsidR="00DD6D54" w:rsidRPr="001A0E9E" w:rsidRDefault="00DD6D54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0,008926</w:t>
            </w:r>
          </w:p>
        </w:tc>
        <w:tc>
          <w:tcPr>
            <w:tcW w:w="1559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141557,7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1263,6</w:t>
            </w:r>
          </w:p>
        </w:tc>
        <w:tc>
          <w:tcPr>
            <w:tcW w:w="1417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1 197 861,3</w:t>
            </w:r>
          </w:p>
        </w:tc>
        <w:tc>
          <w:tcPr>
            <w:tcW w:w="851" w:type="dxa"/>
          </w:tcPr>
          <w:p w:rsidR="00DD6D54" w:rsidRPr="00D73ADF" w:rsidRDefault="00DD6D54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4.2.2. Высокотехнологичная медицинская помощь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44.2</w:t>
            </w:r>
          </w:p>
        </w:tc>
        <w:tc>
          <w:tcPr>
            <w:tcW w:w="1559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3F12F8" w:rsidRDefault="00B75909" w:rsidP="00196E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0,00490</w:t>
            </w:r>
          </w:p>
        </w:tc>
        <w:tc>
          <w:tcPr>
            <w:tcW w:w="1559" w:type="dxa"/>
          </w:tcPr>
          <w:p w:rsidR="00B75909" w:rsidRPr="003F12F8" w:rsidRDefault="00B75909" w:rsidP="00196E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250336,8</w:t>
            </w:r>
          </w:p>
        </w:tc>
        <w:tc>
          <w:tcPr>
            <w:tcW w:w="1276" w:type="dxa"/>
          </w:tcPr>
          <w:p w:rsidR="00B75909" w:rsidRPr="003F12F8" w:rsidRDefault="00B75909" w:rsidP="00196E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75909" w:rsidRPr="003F12F8" w:rsidRDefault="00B75909" w:rsidP="00196E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1227,4</w:t>
            </w:r>
          </w:p>
        </w:tc>
        <w:tc>
          <w:tcPr>
            <w:tcW w:w="1417" w:type="dxa"/>
          </w:tcPr>
          <w:p w:rsidR="00B75909" w:rsidRPr="003F12F8" w:rsidRDefault="00B75909" w:rsidP="00196E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75909" w:rsidRPr="003F12F8" w:rsidRDefault="00B75909" w:rsidP="00196E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12F8">
              <w:rPr>
                <w:rFonts w:ascii="Times New Roman" w:hAnsi="Times New Roman" w:cs="Times New Roman"/>
              </w:rPr>
              <w:t>1 163 565,7</w:t>
            </w:r>
          </w:p>
        </w:tc>
        <w:tc>
          <w:tcPr>
            <w:tcW w:w="851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 Медицинская реабилитация: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5.1. В амбулаторных условиях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комплексные посещения</w:t>
            </w:r>
          </w:p>
        </w:tc>
        <w:tc>
          <w:tcPr>
            <w:tcW w:w="1560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0,003116</w:t>
            </w:r>
          </w:p>
        </w:tc>
        <w:tc>
          <w:tcPr>
            <w:tcW w:w="1559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32430,6</w:t>
            </w:r>
          </w:p>
        </w:tc>
        <w:tc>
          <w:tcPr>
            <w:tcW w:w="1276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1417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95800,0</w:t>
            </w:r>
          </w:p>
        </w:tc>
        <w:tc>
          <w:tcPr>
            <w:tcW w:w="851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0,002601</w:t>
            </w:r>
          </w:p>
        </w:tc>
        <w:tc>
          <w:tcPr>
            <w:tcW w:w="1559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38148,6</w:t>
            </w:r>
          </w:p>
        </w:tc>
        <w:tc>
          <w:tcPr>
            <w:tcW w:w="1276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1417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94074,4</w:t>
            </w:r>
          </w:p>
        </w:tc>
        <w:tc>
          <w:tcPr>
            <w:tcW w:w="851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0,005426</w:t>
            </w:r>
          </w:p>
        </w:tc>
        <w:tc>
          <w:tcPr>
            <w:tcW w:w="1559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70497,9</w:t>
            </w:r>
          </w:p>
        </w:tc>
        <w:tc>
          <w:tcPr>
            <w:tcW w:w="1276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382,5</w:t>
            </w:r>
          </w:p>
        </w:tc>
        <w:tc>
          <w:tcPr>
            <w:tcW w:w="1417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362641,2</w:t>
            </w:r>
          </w:p>
        </w:tc>
        <w:tc>
          <w:tcPr>
            <w:tcW w:w="851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. Расходы на ведение дела СМО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D73ADF" w:rsidRDefault="00B75909" w:rsidP="0092675E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267,</w:t>
            </w:r>
            <w:r w:rsidR="009267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75909" w:rsidRPr="00D73ADF" w:rsidRDefault="00B75909" w:rsidP="00DD6D54">
            <w:pPr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75909" w:rsidRPr="00D73ADF" w:rsidRDefault="0092675E" w:rsidP="00DD6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253 761,2</w:t>
            </w:r>
          </w:p>
        </w:tc>
        <w:tc>
          <w:tcPr>
            <w:tcW w:w="851" w:type="dxa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 В амбулаторных условиях: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2.1.1. Посещения с профилактическими и иными целями, всего,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посещения/комплексные посещения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профилактических медицинских осмотров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53.1.1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53.1.2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53.1.2.1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посещений с иными целями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53.1.3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2.1.2. В неотложной форме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2.1.3.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53.3.1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магнитно-резонансная томография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53.3.2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53.3.3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эндоскопическое диагностическое исследование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53.3.4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53.3.5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патологоанатомическое исследование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биопсийного</w:t>
            </w:r>
            <w:proofErr w:type="spellEnd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53.3.6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на выявление новой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53.3.7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диспансерное наблюдение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53.4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 В условиях дневных стационаров, за исключением медицинской реабилитации (сумма строк 54.1 + 54.2),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54.1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54.2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55.1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57.1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57.2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58.1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4.2.2. Высокотехнологичная медицинская помощь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58.2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 Медицинская реабилитация: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5.1. В амбулаторных условиях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комплексные посещения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 Паллиативная медицинская помощь в стационарных условиях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6.1. Первичная медицинская помощь, в том числе доврачебная и врачебная, всего, включая: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63.1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6.1.1.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63.1.1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6.1.2. Посещения на дому выездными патронажными бригадами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63.1.2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63.2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койко-день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6.3. Оказываемая в условиях дневного стационара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63.3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7. Расходы на ведение дела СМО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8. Иные расходы (равно строке)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 В амбулаторных условиях: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2.1.1. Посещения с профилактическими и иными целями, из них: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посещения/комплексные посещения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профилактических медицинских осмотров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69.1.1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69.1.2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69.1.2.1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для посещений с иными целями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69.1.3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2.1.2. В неотложной форме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2.1.3.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69.3.1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магнитно-резонансная томография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69.3.2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69.3.3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эндоскопическое диагностическое исследование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69.3.4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69.3.5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патологоанатомическое исследование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биопсийного</w:t>
            </w:r>
            <w:proofErr w:type="spellEnd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69.3.6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на выявление новой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69.3.7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диспансерное наблюдение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69.4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 В условиях дневных стационаров, за исключением медицинской реабилитации (сумма строк 70.1 + 70.2)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70.1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70.2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3.2.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71.2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4.1.1. Для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помощи по профилю «онкология»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73.1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73.2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4.2.1. Для медицинской помощи по профилю "онкология"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74.1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4.2.2. Высокотехнологичная медицинская помощь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74.2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госпитализации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 Медицинская реабилитация: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5.1. В амбулаторных условиях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комплексные посещения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 xml:space="preserve">случай </w:t>
            </w:r>
            <w:proofErr w:type="spellStart"/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госпитализац</w:t>
            </w:r>
            <w:proofErr w:type="spellEnd"/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6. Расходы на ведение дела СМО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5909" w:rsidRPr="001A0E9E" w:rsidRDefault="00B75909" w:rsidP="00744D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909" w:rsidRPr="001A0E9E" w:rsidTr="0097620C">
        <w:tc>
          <w:tcPr>
            <w:tcW w:w="3890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Итого (сумма строк 01 + 19 + 20)</w:t>
            </w:r>
          </w:p>
        </w:tc>
        <w:tc>
          <w:tcPr>
            <w:tcW w:w="850" w:type="dxa"/>
            <w:vAlign w:val="center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B75909" w:rsidRPr="001A0E9E" w:rsidRDefault="00B75909" w:rsidP="00DD6D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75909" w:rsidRPr="001A0E9E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9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B75909" w:rsidRPr="00D73ADF" w:rsidRDefault="00B75909" w:rsidP="005330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6</w:t>
            </w:r>
            <w:r w:rsidR="0053303B">
              <w:rPr>
                <w:rFonts w:ascii="Times New Roman" w:hAnsi="Times New Roman" w:cs="Times New Roman"/>
              </w:rPr>
              <w:t xml:space="preserve"> 4</w:t>
            </w:r>
            <w:r w:rsidRPr="00D73ADF">
              <w:rPr>
                <w:rFonts w:ascii="Times New Roman" w:hAnsi="Times New Roman" w:cs="Times New Roman"/>
              </w:rPr>
              <w:t>0</w:t>
            </w:r>
            <w:r w:rsidR="0053303B">
              <w:rPr>
                <w:rFonts w:ascii="Times New Roman" w:hAnsi="Times New Roman" w:cs="Times New Roman"/>
              </w:rPr>
              <w:t>8</w:t>
            </w:r>
            <w:r w:rsidRPr="00D73ADF">
              <w:rPr>
                <w:rFonts w:ascii="Times New Roman" w:hAnsi="Times New Roman" w:cs="Times New Roman"/>
              </w:rPr>
              <w:t>,</w:t>
            </w:r>
            <w:r w:rsidR="00533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417" w:type="dxa"/>
          </w:tcPr>
          <w:p w:rsidR="00B75909" w:rsidRPr="00D73ADF" w:rsidRDefault="0053303B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6 246 001,4</w:t>
            </w:r>
          </w:p>
        </w:tc>
        <w:tc>
          <w:tcPr>
            <w:tcW w:w="1276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25356368,8</w:t>
            </w:r>
          </w:p>
        </w:tc>
        <w:tc>
          <w:tcPr>
            <w:tcW w:w="851" w:type="dxa"/>
          </w:tcPr>
          <w:p w:rsidR="00B75909" w:rsidRPr="00D73ADF" w:rsidRDefault="00B75909" w:rsidP="00DD6D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ADF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C02EA8" w:rsidRDefault="00C02E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863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62F2F">
        <w:rPr>
          <w:rFonts w:ascii="Times New Roman" w:hAnsi="Times New Roman" w:cs="Times New Roman"/>
          <w:sz w:val="28"/>
          <w:szCs w:val="28"/>
        </w:rPr>
        <w:t>Таблица 2</w:t>
      </w:r>
    </w:p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2F2F">
        <w:rPr>
          <w:rFonts w:ascii="Times New Roman" w:hAnsi="Times New Roman" w:cs="Times New Roman"/>
          <w:b/>
          <w:bCs/>
          <w:sz w:val="28"/>
          <w:szCs w:val="28"/>
        </w:rPr>
        <w:t>Стоимость территориальной программы государственных гарантий</w:t>
      </w:r>
    </w:p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2F2F">
        <w:rPr>
          <w:rFonts w:ascii="Times New Roman" w:hAnsi="Times New Roman" w:cs="Times New Roman"/>
          <w:b/>
          <w:bCs/>
          <w:sz w:val="28"/>
          <w:szCs w:val="28"/>
        </w:rPr>
        <w:t>бесплатного оказания гражданам Республики Бурятия</w:t>
      </w:r>
    </w:p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2F2F">
        <w:rPr>
          <w:rFonts w:ascii="Times New Roman" w:hAnsi="Times New Roman" w:cs="Times New Roman"/>
          <w:b/>
          <w:bCs/>
          <w:sz w:val="28"/>
          <w:szCs w:val="28"/>
        </w:rPr>
        <w:t>медицинской помощи по источникам финансового обеспечения</w:t>
      </w:r>
    </w:p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 w:rsidRPr="00562F2F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5 и 2026</w:t>
      </w:r>
      <w:r w:rsidRPr="00562F2F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74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1020"/>
        <w:gridCol w:w="1673"/>
        <w:gridCol w:w="1559"/>
        <w:gridCol w:w="6"/>
        <w:gridCol w:w="1695"/>
        <w:gridCol w:w="1559"/>
        <w:gridCol w:w="10"/>
        <w:gridCol w:w="1606"/>
        <w:gridCol w:w="1365"/>
      </w:tblGrid>
      <w:tr w:rsidR="0067102C" w:rsidRPr="00562F2F" w:rsidTr="0037277C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№ строки</w:t>
            </w:r>
          </w:p>
        </w:tc>
        <w:tc>
          <w:tcPr>
            <w:tcW w:w="3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02C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лановый период</w:t>
            </w:r>
          </w:p>
        </w:tc>
      </w:tr>
      <w:tr w:rsidR="0067102C" w:rsidRPr="00562F2F" w:rsidTr="0037277C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7102C" w:rsidRPr="00562F2F" w:rsidTr="0037277C">
        <w:trPr>
          <w:trHeight w:val="623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утвержденная стоимость территориальной программы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территориальной программы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территориальной программы</w:t>
            </w:r>
          </w:p>
        </w:tc>
      </w:tr>
      <w:tr w:rsidR="0067102C" w:rsidRPr="00562F2F" w:rsidTr="0037277C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всего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на 1 жителя (застрахованное лицо) в год (руб.)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на 1 жителя (застрахованное лицо) в год (руб.)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на 1 жителя (застрахованное лицо) в год (руб.)</w:t>
            </w:r>
          </w:p>
        </w:tc>
      </w:tr>
      <w:tr w:rsidR="0067102C" w:rsidRPr="00562F2F" w:rsidTr="0037277C">
        <w:trPr>
          <w:trHeight w:val="9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7102C" w:rsidRPr="00562F2F" w:rsidTr="0037277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Стоимость территориальной программы государственных гарантий всего (сумма строк 02 + 03), 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DB3B05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31 602 370,2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33 155,4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33 362 390,3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35 012,0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35 644 007,7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37 405,3</w:t>
            </w:r>
          </w:p>
        </w:tc>
      </w:tr>
      <w:tr w:rsidR="0067102C" w:rsidRPr="00C12EEF" w:rsidTr="0037277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I. Средства консолидированного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субъекта Российской Федерации*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744D3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3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6 246 001,4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6 408,6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6 244 441,6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6 407,0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6 709 534,1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99720D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0D">
              <w:rPr>
                <w:rFonts w:ascii="Times New Roman" w:hAnsi="Times New Roman" w:cs="Times New Roman"/>
                <w:sz w:val="24"/>
                <w:szCs w:val="24"/>
              </w:rPr>
              <w:t>6 884,2</w:t>
            </w:r>
          </w:p>
        </w:tc>
      </w:tr>
    </w:tbl>
    <w:p w:rsidR="0067102C" w:rsidRPr="00562F2F" w:rsidRDefault="0067102C" w:rsidP="0067102C"/>
    <w:tbl>
      <w:tblPr>
        <w:tblW w:w="1388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1020"/>
        <w:gridCol w:w="1815"/>
        <w:gridCol w:w="1417"/>
        <w:gridCol w:w="1559"/>
        <w:gridCol w:w="1417"/>
        <w:gridCol w:w="1616"/>
        <w:gridCol w:w="1361"/>
      </w:tblGrid>
      <w:tr w:rsidR="0067102C" w:rsidRPr="00562F2F" w:rsidTr="0037277C">
        <w:trPr>
          <w:trHeight w:val="99"/>
          <w:tblHeader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7102C" w:rsidRPr="00562F2F" w:rsidTr="0037277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II. Стоимость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иториальной программы ОМС всего**</w:t>
            </w:r>
          </w:p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(сумма строк 04 + 08)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25 356 368,8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27 117 948,7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28 605,0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934 473,6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30 521,1</w:t>
            </w:r>
          </w:p>
        </w:tc>
      </w:tr>
      <w:tr w:rsidR="0067102C" w:rsidRPr="00562F2F" w:rsidTr="0037277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1. Стоимость территориальной программы ОМС за счет средств обязательного медицинского страхования в рамках базовой программы (сумма строк 05 + 06 + 07), 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25 356 368,8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27 117 948,7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28 605,0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934 473,6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30 521,1</w:t>
            </w:r>
          </w:p>
        </w:tc>
      </w:tr>
      <w:tr w:rsidR="0067102C" w:rsidRPr="00562F2F" w:rsidTr="0037277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Субвенции из бюджета ФОМС**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25 356 368,8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27 117 948,7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28 605,0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934 473,6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30 521,1</w:t>
            </w:r>
          </w:p>
        </w:tc>
      </w:tr>
      <w:tr w:rsidR="0067102C" w:rsidRPr="00562F2F" w:rsidTr="0037277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1.2.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2C" w:rsidRPr="00562F2F" w:rsidTr="0037277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1.3. Прочие поступления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2C" w:rsidRPr="00562F2F" w:rsidTr="0037277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в дополнение к установленным базовой программой ОМС, из них: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2C" w:rsidRPr="00562F2F" w:rsidTr="0037277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2.1.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02C" w:rsidRPr="00562F2F" w:rsidTr="0037277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2.2.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67102C" w:rsidRPr="009F74C4" w:rsidRDefault="0067102C" w:rsidP="00671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33"/>
      <w:bookmarkEnd w:id="1"/>
      <w:r w:rsidRPr="009F74C4">
        <w:rPr>
          <w:rFonts w:ascii="Times New Roman" w:hAnsi="Times New Roman" w:cs="Times New Roman"/>
          <w:sz w:val="24"/>
          <w:szCs w:val="24"/>
        </w:rPr>
        <w:t>*Без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государственные программы, а также межбюджетных трансфертов (строки 06 и 08).</w:t>
      </w:r>
    </w:p>
    <w:p w:rsidR="0067102C" w:rsidRPr="009F74C4" w:rsidRDefault="0067102C" w:rsidP="00671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34"/>
      <w:bookmarkEnd w:id="2"/>
      <w:r w:rsidRPr="009F74C4">
        <w:rPr>
          <w:rFonts w:ascii="Times New Roman" w:hAnsi="Times New Roman" w:cs="Times New Roman"/>
          <w:sz w:val="24"/>
          <w:szCs w:val="24"/>
        </w:rPr>
        <w:t>**Без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вопросы», и расходов на мероприятия по ликвидации кадрового дефицита в медицинских организациях, оказывающих первичную медико-санитарную помощь.</w:t>
      </w:r>
    </w:p>
    <w:p w:rsidR="0067102C" w:rsidRPr="00562F2F" w:rsidRDefault="0067102C" w:rsidP="00671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56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1"/>
        <w:gridCol w:w="1418"/>
        <w:gridCol w:w="1984"/>
        <w:gridCol w:w="1843"/>
        <w:gridCol w:w="1985"/>
        <w:gridCol w:w="1842"/>
        <w:gridCol w:w="1418"/>
      </w:tblGrid>
      <w:tr w:rsidR="0067102C" w:rsidRPr="00562F2F" w:rsidTr="0037277C">
        <w:trPr>
          <w:trHeight w:val="219"/>
        </w:trPr>
        <w:tc>
          <w:tcPr>
            <w:tcW w:w="30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6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7102C" w:rsidRPr="00562F2F" w:rsidTr="0037277C">
        <w:trPr>
          <w:trHeight w:val="663"/>
        </w:trPr>
        <w:tc>
          <w:tcPr>
            <w:tcW w:w="30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</w:tr>
      <w:tr w:rsidR="0067102C" w:rsidRPr="00905825" w:rsidTr="0037277C">
        <w:trPr>
          <w:trHeight w:val="531"/>
        </w:trPr>
        <w:tc>
          <w:tcPr>
            <w:tcW w:w="3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выполнения ТФОМС </w:t>
            </w:r>
          </w:p>
          <w:p w:rsidR="0067102C" w:rsidRPr="00562F2F" w:rsidRDefault="0067102C" w:rsidP="00372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2F">
              <w:rPr>
                <w:rFonts w:ascii="Times New Roman" w:hAnsi="Times New Roman" w:cs="Times New Roman"/>
                <w:sz w:val="24"/>
                <w:szCs w:val="24"/>
              </w:rPr>
              <w:t>своих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145 834,7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151 668,1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562F2F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157 734,8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02C" w:rsidRPr="00905825" w:rsidRDefault="0067102C" w:rsidP="00372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</w:p>
        </w:tc>
      </w:tr>
    </w:tbl>
    <w:p w:rsidR="0067102C" w:rsidRDefault="0067102C" w:rsidP="0067102C"/>
    <w:p w:rsidR="00F67863" w:rsidRPr="001A0E9E" w:rsidRDefault="00F678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F67863" w:rsidRPr="001A0E9E" w:rsidSect="0097620C">
      <w:headerReference w:type="default" r:id="rId7"/>
      <w:headerReference w:type="first" r:id="rId8"/>
      <w:pgSz w:w="16838" w:h="11905" w:orient="landscape"/>
      <w:pgMar w:top="1701" w:right="1134" w:bottom="567" w:left="1134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EA6" w:rsidRDefault="00196EA6" w:rsidP="001A0E9E">
      <w:pPr>
        <w:spacing w:after="0" w:line="240" w:lineRule="auto"/>
      </w:pPr>
      <w:r>
        <w:separator/>
      </w:r>
    </w:p>
  </w:endnote>
  <w:endnote w:type="continuationSeparator" w:id="0">
    <w:p w:rsidR="00196EA6" w:rsidRDefault="00196EA6" w:rsidP="001A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EA6" w:rsidRDefault="00196EA6" w:rsidP="001A0E9E">
      <w:pPr>
        <w:spacing w:after="0" w:line="240" w:lineRule="auto"/>
      </w:pPr>
      <w:r>
        <w:separator/>
      </w:r>
    </w:p>
  </w:footnote>
  <w:footnote w:type="continuationSeparator" w:id="0">
    <w:p w:rsidR="00196EA6" w:rsidRDefault="00196EA6" w:rsidP="001A0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2079091"/>
      <w:docPartObj>
        <w:docPartGallery w:val="Page Numbers (Top of Page)"/>
        <w:docPartUnique/>
      </w:docPartObj>
    </w:sdtPr>
    <w:sdtContent>
      <w:p w:rsidR="00196EA6" w:rsidRDefault="00196EA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75E">
          <w:rPr>
            <w:noProof/>
          </w:rPr>
          <w:t>25</w:t>
        </w:r>
        <w:r>
          <w:fldChar w:fldCharType="end"/>
        </w:r>
      </w:p>
    </w:sdtContent>
  </w:sdt>
  <w:p w:rsidR="00196EA6" w:rsidRDefault="00196EA6" w:rsidP="001A0E9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6" w:rsidRDefault="00196EA6">
    <w:pPr>
      <w:pStyle w:val="a5"/>
    </w:pPr>
  </w:p>
  <w:p w:rsidR="00196EA6" w:rsidRDefault="00196E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A8"/>
    <w:rsid w:val="00010C61"/>
    <w:rsid w:val="00023AA6"/>
    <w:rsid w:val="00030B83"/>
    <w:rsid w:val="000329D1"/>
    <w:rsid w:val="00041ED6"/>
    <w:rsid w:val="00062938"/>
    <w:rsid w:val="00092295"/>
    <w:rsid w:val="0009697E"/>
    <w:rsid w:val="000D2547"/>
    <w:rsid w:val="000F265C"/>
    <w:rsid w:val="00116617"/>
    <w:rsid w:val="00151BB7"/>
    <w:rsid w:val="00152CC3"/>
    <w:rsid w:val="00182128"/>
    <w:rsid w:val="00185BD7"/>
    <w:rsid w:val="00192D7B"/>
    <w:rsid w:val="00196EA6"/>
    <w:rsid w:val="001A0E9E"/>
    <w:rsid w:val="001B6DC8"/>
    <w:rsid w:val="00233694"/>
    <w:rsid w:val="00260048"/>
    <w:rsid w:val="0029749A"/>
    <w:rsid w:val="002B0888"/>
    <w:rsid w:val="002B786D"/>
    <w:rsid w:val="002C0516"/>
    <w:rsid w:val="0030577D"/>
    <w:rsid w:val="003624C2"/>
    <w:rsid w:val="0037277C"/>
    <w:rsid w:val="003A3A77"/>
    <w:rsid w:val="003A6930"/>
    <w:rsid w:val="003E4D26"/>
    <w:rsid w:val="003F0F9B"/>
    <w:rsid w:val="003F12F8"/>
    <w:rsid w:val="003F7AAA"/>
    <w:rsid w:val="00410845"/>
    <w:rsid w:val="00451CE3"/>
    <w:rsid w:val="004644B4"/>
    <w:rsid w:val="00464A4D"/>
    <w:rsid w:val="004719A8"/>
    <w:rsid w:val="00477163"/>
    <w:rsid w:val="00490A92"/>
    <w:rsid w:val="00491C20"/>
    <w:rsid w:val="004A0A31"/>
    <w:rsid w:val="004A4E45"/>
    <w:rsid w:val="004B0104"/>
    <w:rsid w:val="004B1551"/>
    <w:rsid w:val="00523F33"/>
    <w:rsid w:val="0053303B"/>
    <w:rsid w:val="005537D5"/>
    <w:rsid w:val="005920CE"/>
    <w:rsid w:val="005C26BC"/>
    <w:rsid w:val="005D0C51"/>
    <w:rsid w:val="005D1E21"/>
    <w:rsid w:val="005E0445"/>
    <w:rsid w:val="00614428"/>
    <w:rsid w:val="00652F8C"/>
    <w:rsid w:val="00662C70"/>
    <w:rsid w:val="00665CFF"/>
    <w:rsid w:val="0067102C"/>
    <w:rsid w:val="006B3C9C"/>
    <w:rsid w:val="006C2805"/>
    <w:rsid w:val="006F7DB3"/>
    <w:rsid w:val="007106A3"/>
    <w:rsid w:val="007322CE"/>
    <w:rsid w:val="00732688"/>
    <w:rsid w:val="00744D8E"/>
    <w:rsid w:val="007451EE"/>
    <w:rsid w:val="0075736A"/>
    <w:rsid w:val="00785D8E"/>
    <w:rsid w:val="007B29ED"/>
    <w:rsid w:val="007B5FA4"/>
    <w:rsid w:val="00812D22"/>
    <w:rsid w:val="00861306"/>
    <w:rsid w:val="00862438"/>
    <w:rsid w:val="00921E38"/>
    <w:rsid w:val="0092675E"/>
    <w:rsid w:val="009408FE"/>
    <w:rsid w:val="00942975"/>
    <w:rsid w:val="0096232D"/>
    <w:rsid w:val="009714A1"/>
    <w:rsid w:val="0097620C"/>
    <w:rsid w:val="00980F97"/>
    <w:rsid w:val="00981A95"/>
    <w:rsid w:val="009B0205"/>
    <w:rsid w:val="009B59B6"/>
    <w:rsid w:val="009B5FC3"/>
    <w:rsid w:val="009C3DFF"/>
    <w:rsid w:val="009F32EA"/>
    <w:rsid w:val="00A12122"/>
    <w:rsid w:val="00A218D7"/>
    <w:rsid w:val="00A42F61"/>
    <w:rsid w:val="00A454BA"/>
    <w:rsid w:val="00AA3F71"/>
    <w:rsid w:val="00AC0F07"/>
    <w:rsid w:val="00AC6CBB"/>
    <w:rsid w:val="00AF7EBB"/>
    <w:rsid w:val="00B23FAA"/>
    <w:rsid w:val="00B473FF"/>
    <w:rsid w:val="00B71D42"/>
    <w:rsid w:val="00B75909"/>
    <w:rsid w:val="00B9676F"/>
    <w:rsid w:val="00BC3142"/>
    <w:rsid w:val="00C02EA8"/>
    <w:rsid w:val="00C040A1"/>
    <w:rsid w:val="00C41C6B"/>
    <w:rsid w:val="00C43CF5"/>
    <w:rsid w:val="00C96506"/>
    <w:rsid w:val="00CE5DD2"/>
    <w:rsid w:val="00D30DC7"/>
    <w:rsid w:val="00D4776E"/>
    <w:rsid w:val="00D56C75"/>
    <w:rsid w:val="00D9397A"/>
    <w:rsid w:val="00DA08D2"/>
    <w:rsid w:val="00DA1B1A"/>
    <w:rsid w:val="00DB38D1"/>
    <w:rsid w:val="00DB4000"/>
    <w:rsid w:val="00DC3CAD"/>
    <w:rsid w:val="00DD3E70"/>
    <w:rsid w:val="00DD6D54"/>
    <w:rsid w:val="00DF222C"/>
    <w:rsid w:val="00E02316"/>
    <w:rsid w:val="00E02A6E"/>
    <w:rsid w:val="00E536FD"/>
    <w:rsid w:val="00E63DD0"/>
    <w:rsid w:val="00E65125"/>
    <w:rsid w:val="00E751BE"/>
    <w:rsid w:val="00E76179"/>
    <w:rsid w:val="00EB57CC"/>
    <w:rsid w:val="00F116B3"/>
    <w:rsid w:val="00F36037"/>
    <w:rsid w:val="00F52D68"/>
    <w:rsid w:val="00F56A52"/>
    <w:rsid w:val="00F67863"/>
    <w:rsid w:val="00F738CC"/>
    <w:rsid w:val="00FA3F20"/>
    <w:rsid w:val="00FA58B8"/>
    <w:rsid w:val="00FB259D"/>
    <w:rsid w:val="00FC415B"/>
    <w:rsid w:val="00FD6885"/>
    <w:rsid w:val="00FE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91CE467-990B-4F91-83C8-511FE7BD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E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2E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2E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2E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2E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2E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2E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2EA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57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0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0E9E"/>
  </w:style>
  <w:style w:type="paragraph" w:styleId="a7">
    <w:name w:val="footer"/>
    <w:basedOn w:val="a"/>
    <w:link w:val="a8"/>
    <w:uiPriority w:val="99"/>
    <w:unhideWhenUsed/>
    <w:rsid w:val="001A0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0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6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082FB-2E35-42FE-A7A5-5370939F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38</Pages>
  <Words>3998</Words>
  <Characters>22791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ВФ</dc:creator>
  <cp:lastModifiedBy>Людмила А. Коробенко</cp:lastModifiedBy>
  <cp:revision>4</cp:revision>
  <cp:lastPrinted>2023-12-20T03:14:00Z</cp:lastPrinted>
  <dcterms:created xsi:type="dcterms:W3CDTF">2023-12-21T03:22:00Z</dcterms:created>
  <dcterms:modified xsi:type="dcterms:W3CDTF">2023-12-21T08:10:00Z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